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15E7" w14:textId="77777777" w:rsidR="00F7104D" w:rsidRDefault="00F7104D" w:rsidP="00F7104D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Հավելված</w:t>
      </w:r>
      <w:proofErr w:type="spellEnd"/>
    </w:p>
    <w:p w14:paraId="37441AC8" w14:textId="77777777" w:rsidR="00C94918" w:rsidRDefault="00F7104D" w:rsidP="00F7104D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Արմավիրի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Արաքս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ավագանու</w:t>
      </w:r>
      <w:proofErr w:type="spellEnd"/>
    </w:p>
    <w:p w14:paraId="4AC438A8" w14:textId="0B093CC5" w:rsidR="00F7104D" w:rsidRDefault="00F7104D" w:rsidP="00F7104D">
      <w:pPr>
        <w:jc w:val="right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202</w:t>
      </w:r>
      <w:r w:rsidR="002E4C8C">
        <w:rPr>
          <w:rFonts w:ascii="Sylfaen" w:hAnsi="Sylfaen"/>
          <w:lang w:val="hy-AM"/>
        </w:rPr>
        <w:t>3</w:t>
      </w:r>
      <w:r w:rsid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 w:rsidR="00A14320">
        <w:rPr>
          <w:rFonts w:ascii="Sylfaen" w:hAnsi="Sylfaen"/>
          <w:lang w:val="hy-AM"/>
        </w:rPr>
        <w:t xml:space="preserve">նոյեմբերի 13-ի </w:t>
      </w:r>
      <w:r w:rsidRPr="00D41C0D">
        <w:rPr>
          <w:rFonts w:ascii="Sylfaen" w:hAnsi="Sylfaen"/>
          <w:lang w:val="en-US"/>
        </w:rPr>
        <w:t xml:space="preserve">N </w:t>
      </w:r>
      <w:r w:rsidR="00A14320">
        <w:rPr>
          <w:rFonts w:ascii="Sylfaen" w:hAnsi="Sylfaen"/>
          <w:lang w:val="hy-AM"/>
        </w:rPr>
        <w:t>83</w:t>
      </w:r>
      <w:r w:rsidRP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-Ա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</w:p>
    <w:p w14:paraId="45F22AE9" w14:textId="77777777" w:rsidR="00A14320" w:rsidRDefault="00A14320" w:rsidP="00A14320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Հավելված</w:t>
      </w:r>
      <w:proofErr w:type="spellEnd"/>
    </w:p>
    <w:p w14:paraId="7664F8EB" w14:textId="77777777" w:rsidR="00A14320" w:rsidRDefault="00A14320" w:rsidP="00A14320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Արմավիրի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Արաքս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ավագանու</w:t>
      </w:r>
      <w:proofErr w:type="spellEnd"/>
    </w:p>
    <w:p w14:paraId="1AAE4C21" w14:textId="53BA37FB" w:rsidR="00A14320" w:rsidRDefault="00A14320" w:rsidP="00A14320">
      <w:pPr>
        <w:jc w:val="right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202</w:t>
      </w:r>
      <w:r>
        <w:rPr>
          <w:rFonts w:ascii="Sylfaen" w:hAnsi="Sylfaen"/>
          <w:lang w:val="hy-AM"/>
        </w:rPr>
        <w:t>4</w:t>
      </w: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hy-AM"/>
        </w:rPr>
        <w:t xml:space="preserve">փետրվարի 15-ի </w:t>
      </w:r>
      <w:r w:rsidRPr="00D41C0D">
        <w:rPr>
          <w:rFonts w:ascii="Sylfaen" w:hAnsi="Sylfaen"/>
          <w:lang w:val="en-US"/>
        </w:rPr>
        <w:t xml:space="preserve">N  </w:t>
      </w:r>
      <w:r>
        <w:rPr>
          <w:rFonts w:ascii="Sylfaen" w:hAnsi="Sylfaen"/>
          <w:lang w:val="en-US"/>
        </w:rPr>
        <w:t xml:space="preserve">-Ա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</w:p>
    <w:p w14:paraId="64BE623D" w14:textId="77777777" w:rsidR="00F7104D" w:rsidRDefault="00F7104D" w:rsidP="00F7104D">
      <w:pPr>
        <w:jc w:val="right"/>
        <w:rPr>
          <w:rFonts w:ascii="Sylfaen" w:hAnsi="Sylfaen"/>
          <w:lang w:val="en-US"/>
        </w:rPr>
      </w:pPr>
    </w:p>
    <w:p w14:paraId="76CBBCDC" w14:textId="3802A6EF" w:rsidR="00F7104D" w:rsidRDefault="00F7104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D41C0D">
        <w:rPr>
          <w:rFonts w:ascii="Sylfaen" w:hAnsi="Sylfaen"/>
          <w:b/>
          <w:sz w:val="24"/>
          <w:szCs w:val="24"/>
          <w:lang w:val="en-US"/>
        </w:rPr>
        <w:t>ՊԵՏԱԿԱՆ ԲՅՈՒՋԵԻՑ ՆՊԱՏԱԿԱՅԻՆ ՀԱՏԿԱՑՈՒՄՆԵՐ՝ ՍՈՒԲՎԵՆՑԻԱՆԵՐ ՍՏԱՆԱԼՈՒ ՆՊԱՏԱԿՈՎ 202</w:t>
      </w:r>
      <w:r w:rsidR="002E4C8C">
        <w:rPr>
          <w:rFonts w:ascii="Sylfaen" w:hAnsi="Sylfaen"/>
          <w:b/>
          <w:sz w:val="24"/>
          <w:szCs w:val="24"/>
          <w:lang w:val="en-US"/>
        </w:rPr>
        <w:t>4</w:t>
      </w:r>
      <w:r w:rsidRPr="00D41C0D">
        <w:rPr>
          <w:rFonts w:ascii="Sylfaen" w:hAnsi="Sylfaen"/>
          <w:b/>
          <w:sz w:val="24"/>
          <w:szCs w:val="24"/>
          <w:lang w:val="en-US"/>
        </w:rPr>
        <w:t xml:space="preserve"> ԹՎԱԿԱՆԻ ԲՅՈՒՋԵՏԱՅԻՆ ՖԻՆԱՆՍԱՎՈՐՄԱՆ ԾՐԱԳՐԱՅԻՆ ՀԱՅՏԵՐԻ ՑԱՆԿ</w:t>
      </w:r>
    </w:p>
    <w:p w14:paraId="01194A0C" w14:textId="77777777" w:rsidR="00D41C0D" w:rsidRPr="00D41C0D" w:rsidRDefault="00D41C0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89"/>
        <w:gridCol w:w="7737"/>
      </w:tblGrid>
      <w:tr w:rsidR="00F7104D" w:rsidRPr="00F16FB2" w14:paraId="5850AF97" w14:textId="77777777" w:rsidTr="00C20C2F">
        <w:tc>
          <w:tcPr>
            <w:tcW w:w="534" w:type="dxa"/>
          </w:tcPr>
          <w:p w14:paraId="423A673B" w14:textId="77777777" w:rsidR="00F7104D" w:rsidRPr="00F16FB2" w:rsidRDefault="00F7104D" w:rsidP="00F16FB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16FB2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6289" w:type="dxa"/>
          </w:tcPr>
          <w:p w14:paraId="5597171A" w14:textId="77777777" w:rsidR="00F7104D" w:rsidRPr="00F16FB2" w:rsidRDefault="00F7104D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F16FB2">
              <w:rPr>
                <w:rFonts w:ascii="GHEA Grapalat" w:hAnsi="GHEA Grapalat"/>
                <w:sz w:val="24"/>
                <w:szCs w:val="24"/>
                <w:lang w:val="en-US"/>
              </w:rPr>
              <w:t>Հայտի</w:t>
            </w:r>
            <w:proofErr w:type="spellEnd"/>
            <w:r w:rsidRPr="00F16FB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6FB2">
              <w:rPr>
                <w:rFonts w:ascii="GHEA Grapalat" w:hAnsi="GHEA Grapalat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7737" w:type="dxa"/>
          </w:tcPr>
          <w:p w14:paraId="205E2F7E" w14:textId="5099DDD4" w:rsidR="00F7104D" w:rsidRPr="00F16FB2" w:rsidRDefault="0033042D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Ենթած</w:t>
            </w:r>
            <w:proofErr w:type="spellStart"/>
            <w:r w:rsidR="00F7104D" w:rsidRPr="00F16FB2">
              <w:rPr>
                <w:rFonts w:ascii="GHEA Grapalat" w:hAnsi="GHEA Grapalat"/>
                <w:sz w:val="24"/>
                <w:szCs w:val="24"/>
                <w:lang w:val="en-US"/>
              </w:rPr>
              <w:t>րագրի</w:t>
            </w:r>
            <w:proofErr w:type="spellEnd"/>
            <w:r w:rsidR="00F7104D" w:rsidRPr="00F16FB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104D" w:rsidRPr="00F16FB2">
              <w:rPr>
                <w:rFonts w:ascii="GHEA Grapalat" w:hAnsi="GHEA Grapalat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</w:tr>
      <w:tr w:rsidR="00892B89" w:rsidRPr="00D00BF2" w14:paraId="5F71DD1C" w14:textId="77777777" w:rsidTr="00C20C2F">
        <w:trPr>
          <w:trHeight w:val="787"/>
        </w:trPr>
        <w:tc>
          <w:tcPr>
            <w:tcW w:w="534" w:type="dxa"/>
            <w:vMerge w:val="restart"/>
          </w:tcPr>
          <w:p w14:paraId="2A6D2440" w14:textId="77777777" w:rsidR="00892B89" w:rsidRPr="00F16FB2" w:rsidRDefault="00892B89" w:rsidP="00F16FB2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16FB2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6289" w:type="dxa"/>
            <w:vMerge w:val="restart"/>
          </w:tcPr>
          <w:p w14:paraId="38147069" w14:textId="0E546867" w:rsidR="00C4573C" w:rsidRPr="00F14AD6" w:rsidRDefault="008F7686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 xml:space="preserve">ՀՀ Արմավիր մարզի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Արաքս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հ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ամայնքի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Արաքս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գյուղ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ի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ոռոգման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համակարգի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կառուցում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Առատաշեն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գյուղ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ի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ոռոգման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ցանցի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կառուցում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և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Լուսագյուղ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գյուղ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ի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ոռոգման</w:t>
            </w:r>
            <w:proofErr w:type="spellEnd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ցանցի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en-US"/>
                <w14:ligatures w14:val="standardContextual"/>
              </w:rPr>
              <w:t>կառուցում</w:t>
            </w:r>
            <w:proofErr w:type="spellEnd"/>
          </w:p>
        </w:tc>
        <w:tc>
          <w:tcPr>
            <w:tcW w:w="7737" w:type="dxa"/>
            <w:tcBorders>
              <w:bottom w:val="single" w:sz="4" w:space="0" w:color="auto"/>
            </w:tcBorders>
          </w:tcPr>
          <w:p w14:paraId="032938BA" w14:textId="185FB746" w:rsidR="00892B89" w:rsidRPr="00F14AD6" w:rsidRDefault="008F7686" w:rsidP="00F16FB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Արաքս գյուղի ոռոգման  համակարգի կառուցում, Առատաշեն գյուղի ոռոգման  ցանցի կառուցում և Լուսագյուղ գյուղի ոռոգման  ցանցի կառուցում</w:t>
            </w:r>
          </w:p>
        </w:tc>
      </w:tr>
      <w:tr w:rsidR="00892B89" w:rsidRPr="00D00BF2" w14:paraId="56FB894B" w14:textId="77777777" w:rsidTr="00C20C2F">
        <w:trPr>
          <w:trHeight w:val="810"/>
        </w:trPr>
        <w:tc>
          <w:tcPr>
            <w:tcW w:w="534" w:type="dxa"/>
            <w:vMerge/>
          </w:tcPr>
          <w:p w14:paraId="2E3C5517" w14:textId="77777777" w:rsidR="00892B89" w:rsidRPr="00F16FB2" w:rsidRDefault="00892B89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5B991CA2" w14:textId="77777777" w:rsidR="00892B89" w:rsidRPr="00F14AD6" w:rsidRDefault="00892B89" w:rsidP="00F16FB2">
            <w:pPr>
              <w:jc w:val="both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1BEC656B" w14:textId="087D069B" w:rsidR="00892B89" w:rsidRPr="00F14AD6" w:rsidRDefault="008F7686" w:rsidP="00F16FB2">
            <w:pPr>
              <w:jc w:val="both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Առատաշեն գյուղի ոռոգման  ցանցի կառուցում և Լուսագյուղ գյուղի ոռոգման  ցանցի կառուցում</w:t>
            </w:r>
          </w:p>
        </w:tc>
      </w:tr>
      <w:tr w:rsidR="00892B89" w:rsidRPr="00D00BF2" w14:paraId="3668DDFB" w14:textId="77777777" w:rsidTr="00C20C2F">
        <w:trPr>
          <w:trHeight w:val="70"/>
        </w:trPr>
        <w:tc>
          <w:tcPr>
            <w:tcW w:w="534" w:type="dxa"/>
            <w:vMerge/>
          </w:tcPr>
          <w:p w14:paraId="522FF791" w14:textId="77777777" w:rsidR="00892B89" w:rsidRPr="00F16FB2" w:rsidRDefault="00892B89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153967DF" w14:textId="77777777" w:rsidR="00892B89" w:rsidRPr="00F14AD6" w:rsidRDefault="00892B89" w:rsidP="00F16FB2">
            <w:pPr>
              <w:jc w:val="both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56528298" w14:textId="1367D9CD" w:rsidR="00892B89" w:rsidRPr="00F14AD6" w:rsidRDefault="008F7686" w:rsidP="00F16FB2">
            <w:pPr>
              <w:jc w:val="both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>Լուսագյուղ գյուղի ոռոգման  ցանցի կառուցում</w:t>
            </w:r>
          </w:p>
        </w:tc>
      </w:tr>
      <w:tr w:rsidR="002478AA" w:rsidRPr="00D00BF2" w14:paraId="5DCDF233" w14:textId="77777777" w:rsidTr="00C20C2F">
        <w:trPr>
          <w:trHeight w:val="480"/>
        </w:trPr>
        <w:tc>
          <w:tcPr>
            <w:tcW w:w="534" w:type="dxa"/>
            <w:vMerge w:val="restart"/>
          </w:tcPr>
          <w:p w14:paraId="0E470C19" w14:textId="4E273A95" w:rsidR="002478AA" w:rsidRPr="00F16FB2" w:rsidRDefault="002478AA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</w:tcPr>
          <w:p w14:paraId="56A7D560" w14:textId="32BAAD1B" w:rsidR="002478AA" w:rsidRPr="00F14AD6" w:rsidRDefault="00EF30CD" w:rsidP="00F16FB2">
            <w:pPr>
              <w:jc w:val="both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 xml:space="preserve">ՀՀ Արմավիր մարզի </w:t>
            </w:r>
            <w:r w:rsidRPr="00F14AD6">
              <w:rPr>
                <w:rFonts w:ascii="GHEA Grapalat" w:eastAsia="Calibri" w:hAnsi="GHEA Grapalat" w:cs="Arial"/>
                <w:bCs/>
                <w:iCs/>
                <w:kern w:val="2"/>
                <w:sz w:val="24"/>
                <w:szCs w:val="24"/>
                <w:lang w:val="hy-AM" w:eastAsia="en-US"/>
                <w14:ligatures w14:val="standardContextual"/>
              </w:rPr>
              <w:t>Արաքս համայնքի Ապագա գյուղի 700մ երկարությամբ 7-րդ, 15-րդ փողոցների ասֆալտապատման աշխատանքներ և  Արաքս գյուղի Րաֆֆու փողոցի 200 մ երկարության ճանապարհի ասֆալտապատման աշխատանքներ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7FB1A9D9" w14:textId="37464F6A" w:rsidR="002478AA" w:rsidRPr="00F14AD6" w:rsidRDefault="00EF30CD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Calibri" w:hAnsi="GHEA Grapalat" w:cs="Arial"/>
                <w:bCs/>
                <w:iCs/>
                <w:kern w:val="2"/>
                <w:sz w:val="24"/>
                <w:szCs w:val="24"/>
                <w:lang w:val="hy-AM" w:eastAsia="en-US"/>
                <w14:ligatures w14:val="standardContextual"/>
              </w:rPr>
              <w:t xml:space="preserve">Ապագա գյուղի 700մ երկարությամբ 7-րդ, 15-րդ փողոցների ասֆալտապատման աշխատանքներ </w:t>
            </w:r>
          </w:p>
        </w:tc>
      </w:tr>
      <w:tr w:rsidR="002478AA" w:rsidRPr="00D00BF2" w14:paraId="35B39211" w14:textId="77777777" w:rsidTr="00C20C2F">
        <w:trPr>
          <w:trHeight w:val="381"/>
        </w:trPr>
        <w:tc>
          <w:tcPr>
            <w:tcW w:w="534" w:type="dxa"/>
            <w:vMerge/>
          </w:tcPr>
          <w:p w14:paraId="11F974CD" w14:textId="77777777" w:rsidR="002478AA" w:rsidRPr="00F16FB2" w:rsidRDefault="002478AA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  <w:tcBorders>
              <w:bottom w:val="single" w:sz="4" w:space="0" w:color="auto"/>
            </w:tcBorders>
          </w:tcPr>
          <w:p w14:paraId="2A029C03" w14:textId="77777777" w:rsidR="002478AA" w:rsidRPr="00F14AD6" w:rsidRDefault="002478AA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4127FA21" w14:textId="395F4BB3" w:rsidR="002478AA" w:rsidRPr="00F14AD6" w:rsidRDefault="00EF30CD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Calibri" w:hAnsi="GHEA Grapalat" w:cs="Arial"/>
                <w:bCs/>
                <w:iCs/>
                <w:kern w:val="2"/>
                <w:sz w:val="24"/>
                <w:szCs w:val="24"/>
                <w:lang w:val="hy-AM" w:eastAsia="en-US"/>
                <w14:ligatures w14:val="standardContextual"/>
              </w:rPr>
              <w:t xml:space="preserve">Արաքս գյուղի Րաֆֆու փողոցի 200 մ երկարության ճանապարհի </w:t>
            </w:r>
            <w:bookmarkStart w:id="0" w:name="_GoBack"/>
            <w:r w:rsidRPr="00F14AD6">
              <w:rPr>
                <w:rFonts w:ascii="GHEA Grapalat" w:eastAsia="Calibri" w:hAnsi="GHEA Grapalat" w:cs="Arial"/>
                <w:bCs/>
                <w:iCs/>
                <w:kern w:val="2"/>
                <w:sz w:val="24"/>
                <w:szCs w:val="24"/>
                <w:lang w:val="hy-AM" w:eastAsia="en-US"/>
                <w14:ligatures w14:val="standardContextual"/>
              </w:rPr>
              <w:t>ասֆալտապատման աշխատ</w:t>
            </w:r>
            <w:bookmarkEnd w:id="0"/>
            <w:r w:rsidRPr="00F14AD6">
              <w:rPr>
                <w:rFonts w:ascii="GHEA Grapalat" w:eastAsia="Calibri" w:hAnsi="GHEA Grapalat" w:cs="Arial"/>
                <w:bCs/>
                <w:iCs/>
                <w:kern w:val="2"/>
                <w:sz w:val="24"/>
                <w:szCs w:val="24"/>
                <w:lang w:val="hy-AM" w:eastAsia="en-US"/>
                <w14:ligatures w14:val="standardContextual"/>
              </w:rPr>
              <w:t>անքներ</w:t>
            </w:r>
          </w:p>
        </w:tc>
      </w:tr>
      <w:tr w:rsidR="002478AA" w:rsidRPr="00D00BF2" w14:paraId="7EB5B243" w14:textId="77777777" w:rsidTr="00C20C2F">
        <w:trPr>
          <w:trHeight w:val="435"/>
        </w:trPr>
        <w:tc>
          <w:tcPr>
            <w:tcW w:w="534" w:type="dxa"/>
            <w:vMerge w:val="restart"/>
          </w:tcPr>
          <w:p w14:paraId="40D17ED8" w14:textId="2056F6AC" w:rsidR="002478AA" w:rsidRPr="00F16FB2" w:rsidRDefault="002478AA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  <w:tcBorders>
              <w:top w:val="single" w:sz="4" w:space="0" w:color="auto"/>
            </w:tcBorders>
          </w:tcPr>
          <w:p w14:paraId="3FFC0906" w14:textId="05EDF97F" w:rsidR="002478AA" w:rsidRPr="00F14AD6" w:rsidRDefault="003E3AB9" w:rsidP="00F16FB2">
            <w:pPr>
              <w:jc w:val="both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 xml:space="preserve">ՀՀ Արմավիրի մարզի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Արաքս համայնքի Գայ գյուղի կենտրոնական այգու բարեկարգում, Գայ գյուղում գտնվող եկեղեցու հարակից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տարածքի բարեկարգում և Արաքս գյուղի մշակույթի տան հարակից տարածքի բարեկարգում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42F2FBE1" w14:textId="298CD97D" w:rsidR="002478AA" w:rsidRPr="00F14AD6" w:rsidRDefault="003E3AB9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Գայ գյուղի կենտրոնական այգու բարեկարգում, Գայ գյուղում գտնվող եկեղեցու հարակից տարածքի բարեկարգում </w:t>
            </w:r>
          </w:p>
        </w:tc>
      </w:tr>
      <w:tr w:rsidR="002478AA" w:rsidRPr="00D00BF2" w14:paraId="7ED4226F" w14:textId="77777777" w:rsidTr="00C20C2F">
        <w:trPr>
          <w:trHeight w:val="426"/>
        </w:trPr>
        <w:tc>
          <w:tcPr>
            <w:tcW w:w="534" w:type="dxa"/>
            <w:vMerge/>
          </w:tcPr>
          <w:p w14:paraId="652BB50C" w14:textId="77777777" w:rsidR="002478AA" w:rsidRPr="00F16FB2" w:rsidRDefault="002478AA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  <w:tcBorders>
              <w:bottom w:val="single" w:sz="4" w:space="0" w:color="auto"/>
            </w:tcBorders>
          </w:tcPr>
          <w:p w14:paraId="58CD73DC" w14:textId="77777777" w:rsidR="002478AA" w:rsidRPr="00F14AD6" w:rsidRDefault="002478AA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5CE2AB57" w14:textId="711CD20E" w:rsidR="002478AA" w:rsidRPr="00F14AD6" w:rsidRDefault="003E3AB9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Արաքս գյուղի մշակույթի տան հարակից տարածքի բարեկարգում</w:t>
            </w:r>
          </w:p>
        </w:tc>
      </w:tr>
      <w:tr w:rsidR="00C4573C" w:rsidRPr="000021FD" w14:paraId="3AF96FE9" w14:textId="77777777" w:rsidTr="00C20C2F">
        <w:trPr>
          <w:trHeight w:val="570"/>
        </w:trPr>
        <w:tc>
          <w:tcPr>
            <w:tcW w:w="534" w:type="dxa"/>
            <w:vMerge w:val="restart"/>
          </w:tcPr>
          <w:p w14:paraId="5ACC50C0" w14:textId="3BC92DAD" w:rsidR="00C4573C" w:rsidRPr="00F16FB2" w:rsidRDefault="00C4573C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  <w:tcBorders>
              <w:top w:val="single" w:sz="4" w:space="0" w:color="auto"/>
            </w:tcBorders>
          </w:tcPr>
          <w:p w14:paraId="6B42C53E" w14:textId="43EFB260" w:rsidR="00C4573C" w:rsidRPr="00F14AD6" w:rsidRDefault="00BE3882" w:rsidP="00F16FB2">
            <w:pPr>
              <w:jc w:val="both"/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Calibri" w:hAnsi="GHEA Grapalat" w:cs="Sylfaen"/>
                <w:bCs/>
                <w:sz w:val="24"/>
                <w:szCs w:val="24"/>
                <w:lang w:val="hy-AM" w:eastAsia="en-US"/>
              </w:rPr>
              <w:t xml:space="preserve">ՀՀ Արմավիրի մարզի </w:t>
            </w:r>
            <w:r w:rsidR="000021FD"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Արաքս համայնքի Գրիբոյեդով գյուղի կենտրոնական այգու բարեկարգում և Արտիմետ գյուղի Սուրբ Աստվածածին եկեղեցու հարակից տարածքի բարեկարգում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7B95C026" w14:textId="343BBC6E" w:rsidR="00C4573C" w:rsidRPr="00F14AD6" w:rsidRDefault="000021FD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 xml:space="preserve">Գրիբոյեդով գյուղի կենտրոնական այգու բարեկարգում </w:t>
            </w:r>
          </w:p>
        </w:tc>
      </w:tr>
      <w:tr w:rsidR="00C4573C" w:rsidRPr="00D00BF2" w14:paraId="72AB00CC" w14:textId="77777777" w:rsidTr="00C20C2F">
        <w:trPr>
          <w:trHeight w:val="584"/>
        </w:trPr>
        <w:tc>
          <w:tcPr>
            <w:tcW w:w="534" w:type="dxa"/>
            <w:vMerge/>
          </w:tcPr>
          <w:p w14:paraId="63AEA6B6" w14:textId="77777777" w:rsidR="00C4573C" w:rsidRPr="00F16FB2" w:rsidRDefault="00C4573C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3E3E8F26" w14:textId="77777777" w:rsidR="00C4573C" w:rsidRPr="00F14AD6" w:rsidRDefault="00C4573C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01068863" w14:textId="443CFA71" w:rsidR="00C4573C" w:rsidRPr="00F14AD6" w:rsidRDefault="000021FD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sz w:val="24"/>
                <w:szCs w:val="24"/>
                <w:lang w:val="hy-AM"/>
              </w:rPr>
              <w:t>Արտիմետ գյուղի Սուրբ Աստվածածին եկեղեցու հարակից տարածքի բարեկարգում</w:t>
            </w:r>
          </w:p>
        </w:tc>
      </w:tr>
      <w:tr w:rsidR="00C4573C" w:rsidRPr="00D00BF2" w14:paraId="184EF232" w14:textId="77777777" w:rsidTr="00C20C2F">
        <w:trPr>
          <w:trHeight w:val="645"/>
        </w:trPr>
        <w:tc>
          <w:tcPr>
            <w:tcW w:w="534" w:type="dxa"/>
            <w:vMerge w:val="restart"/>
          </w:tcPr>
          <w:p w14:paraId="545878ED" w14:textId="12DD882A" w:rsidR="00C4573C" w:rsidRPr="00F16FB2" w:rsidRDefault="00C4573C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</w:tcPr>
          <w:p w14:paraId="612403B9" w14:textId="0BF12B23" w:rsidR="00C4573C" w:rsidRPr="00F14AD6" w:rsidRDefault="00BE3882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Calibri" w:hAnsi="GHEA Grapalat" w:cs="Sylfaen"/>
                <w:bCs/>
                <w:sz w:val="24"/>
                <w:szCs w:val="24"/>
                <w:lang w:val="hy-AM" w:eastAsia="en-US"/>
              </w:rPr>
              <w:t>ՀՀ Արմավիրի մարզի Արաքս համայնքի Հայկաշեն բնակավայրի գազաֆիկացման աշխատանքներ, Արաքս բնակավայրի Բաղրամյան, Զ</w:t>
            </w:r>
            <w:r w:rsidRPr="00F14AD6">
              <w:rPr>
                <w:rFonts w:ascii="Cambria Math" w:eastAsia="Calibri" w:hAnsi="Cambria Math" w:cs="Cambria Math"/>
                <w:bCs/>
                <w:sz w:val="24"/>
                <w:szCs w:val="24"/>
                <w:lang w:val="hy-AM" w:eastAsia="en-US"/>
              </w:rPr>
              <w:t>․</w:t>
            </w:r>
            <w:r w:rsidRPr="00F14AD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 w:eastAsia="en-US"/>
              </w:rPr>
              <w:t>Անդրանիկ և Գ</w:t>
            </w:r>
            <w:r w:rsidRPr="00F14AD6">
              <w:rPr>
                <w:rFonts w:ascii="Cambria Math" w:eastAsia="Calibri" w:hAnsi="Cambria Math" w:cs="Cambria Math"/>
                <w:bCs/>
                <w:sz w:val="24"/>
                <w:szCs w:val="24"/>
                <w:lang w:val="hy-AM" w:eastAsia="en-US"/>
              </w:rPr>
              <w:t>․</w:t>
            </w:r>
            <w:r w:rsidRPr="00F14AD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 w:eastAsia="en-US"/>
              </w:rPr>
              <w:t xml:space="preserve">Նժդեհ </w:t>
            </w:r>
            <w:r w:rsidRPr="00F14AD6">
              <w:rPr>
                <w:rFonts w:ascii="GHEA Grapalat" w:eastAsia="Calibri" w:hAnsi="GHEA Grapalat" w:cs="Sylfaen"/>
                <w:bCs/>
                <w:sz w:val="24"/>
                <w:szCs w:val="24"/>
                <w:lang w:val="hy-AM" w:eastAsia="en-US"/>
              </w:rPr>
              <w:t>փողոցների գազաֆիկացման աշխատանքներ</w:t>
            </w:r>
            <w:r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3DAFB210" w14:textId="0E237EEE" w:rsidR="00C4573C" w:rsidRPr="00F14AD6" w:rsidRDefault="00BE3882" w:rsidP="00F16FB2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Calibri" w:hAnsi="GHEA Grapalat" w:cs="Sylfaen"/>
                <w:bCs/>
                <w:sz w:val="24"/>
                <w:szCs w:val="24"/>
                <w:lang w:val="hy-AM" w:eastAsia="en-US"/>
              </w:rPr>
              <w:t>Հայկաշեն բնակավայրի գազաֆիկացման աշխատանքներ</w:t>
            </w:r>
          </w:p>
        </w:tc>
      </w:tr>
      <w:tr w:rsidR="00C4573C" w:rsidRPr="00BE3882" w14:paraId="23C959B8" w14:textId="77777777" w:rsidTr="00C20C2F">
        <w:trPr>
          <w:trHeight w:val="501"/>
        </w:trPr>
        <w:tc>
          <w:tcPr>
            <w:tcW w:w="534" w:type="dxa"/>
            <w:vMerge/>
          </w:tcPr>
          <w:p w14:paraId="189F36E9" w14:textId="77777777" w:rsidR="00C4573C" w:rsidRPr="00F16FB2" w:rsidRDefault="00C4573C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2F0A4351" w14:textId="77777777" w:rsidR="00C4573C" w:rsidRPr="00F14AD6" w:rsidRDefault="00C4573C" w:rsidP="00F16FB2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37C53685" w14:textId="6BC693BC" w:rsidR="00C4573C" w:rsidRPr="00F14AD6" w:rsidRDefault="00BE3882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Calibri" w:hAnsi="GHEA Grapalat" w:cs="Sylfaen"/>
                <w:bCs/>
                <w:sz w:val="24"/>
                <w:szCs w:val="24"/>
                <w:lang w:val="hy-AM" w:eastAsia="en-US"/>
              </w:rPr>
              <w:t>Արաքս բնակավայրի Բաղրամյան, Զ</w:t>
            </w:r>
            <w:r w:rsidRPr="00F14AD6">
              <w:rPr>
                <w:rFonts w:ascii="Cambria Math" w:eastAsia="Calibri" w:hAnsi="Cambria Math" w:cs="Cambria Math"/>
                <w:bCs/>
                <w:sz w:val="24"/>
                <w:szCs w:val="24"/>
                <w:lang w:val="hy-AM" w:eastAsia="en-US"/>
              </w:rPr>
              <w:t>․</w:t>
            </w:r>
            <w:r w:rsidRPr="00F14AD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 w:eastAsia="en-US"/>
              </w:rPr>
              <w:t>Անդրանիկ և Գ</w:t>
            </w:r>
            <w:r w:rsidRPr="00F14AD6">
              <w:rPr>
                <w:rFonts w:ascii="Cambria Math" w:eastAsia="Calibri" w:hAnsi="Cambria Math" w:cs="Cambria Math"/>
                <w:bCs/>
                <w:sz w:val="24"/>
                <w:szCs w:val="24"/>
                <w:lang w:val="hy-AM" w:eastAsia="en-US"/>
              </w:rPr>
              <w:t>․</w:t>
            </w:r>
            <w:r w:rsidRPr="00F14AD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 w:eastAsia="en-US"/>
              </w:rPr>
              <w:t xml:space="preserve">Նժդեհ </w:t>
            </w:r>
            <w:r w:rsidRPr="00F14AD6">
              <w:rPr>
                <w:rFonts w:ascii="GHEA Grapalat" w:eastAsia="Calibri" w:hAnsi="GHEA Grapalat" w:cs="Sylfaen"/>
                <w:bCs/>
                <w:sz w:val="24"/>
                <w:szCs w:val="24"/>
                <w:lang w:val="hy-AM" w:eastAsia="en-US"/>
              </w:rPr>
              <w:t>փողոցների գազաֆիկացման աշխատանքներ</w:t>
            </w:r>
            <w:r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</w:tc>
      </w:tr>
      <w:tr w:rsidR="002F786D" w:rsidRPr="00D00BF2" w14:paraId="5CC3291A" w14:textId="77777777" w:rsidTr="00C20C2F">
        <w:trPr>
          <w:trHeight w:val="411"/>
        </w:trPr>
        <w:tc>
          <w:tcPr>
            <w:tcW w:w="534" w:type="dxa"/>
            <w:vMerge w:val="restart"/>
          </w:tcPr>
          <w:p w14:paraId="27AE2E99" w14:textId="70706562" w:rsidR="002F786D" w:rsidRPr="00F16FB2" w:rsidRDefault="002F786D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</w:tcPr>
          <w:p w14:paraId="603E7387" w14:textId="37C72174" w:rsidR="002F786D" w:rsidRPr="00F14AD6" w:rsidRDefault="009F7062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ՀՀ Արմավիրի մարզի Արաքս hամայնքի Հայկաշեն գյուղի խմելու ջրամատակարարման համակարգի վերակառուցում, Հայկաշեն գյուղի ջրահեռացման համակարգի վերակառուցում և Արաքս գյուղի ջրահեռացման համակարգերի վերակառուցում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56E2FAFA" w14:textId="6CF07C73" w:rsidR="002F786D" w:rsidRPr="00F14AD6" w:rsidRDefault="009F7062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Հայկաշեն գյուղի խմելու ջրամատակարարման համակարգի վերակառուցում, Հայկաշեն գյուղի ջրահեռացման համակարգի վերակառուցում և Արաքս գյուղի ջրահեռացման համակարգերի վերակառուցում</w:t>
            </w:r>
          </w:p>
        </w:tc>
      </w:tr>
      <w:tr w:rsidR="002F786D" w:rsidRPr="00D00BF2" w14:paraId="5F7BF78E" w14:textId="77777777" w:rsidTr="00C20C2F">
        <w:trPr>
          <w:trHeight w:val="510"/>
        </w:trPr>
        <w:tc>
          <w:tcPr>
            <w:tcW w:w="534" w:type="dxa"/>
            <w:vMerge/>
          </w:tcPr>
          <w:p w14:paraId="5EF561BB" w14:textId="77777777" w:rsidR="002F786D" w:rsidRPr="00F16FB2" w:rsidRDefault="002F786D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06B3216C" w14:textId="77777777" w:rsidR="002F786D" w:rsidRPr="00F14AD6" w:rsidRDefault="002F786D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2115E196" w14:textId="0571ECB3" w:rsidR="002F786D" w:rsidRPr="00F14AD6" w:rsidRDefault="002F786D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</w:p>
        </w:tc>
      </w:tr>
      <w:tr w:rsidR="002F786D" w:rsidRPr="00D00BF2" w14:paraId="4866C89E" w14:textId="77777777" w:rsidTr="00C20C2F">
        <w:trPr>
          <w:trHeight w:val="510"/>
        </w:trPr>
        <w:tc>
          <w:tcPr>
            <w:tcW w:w="534" w:type="dxa"/>
            <w:vMerge/>
          </w:tcPr>
          <w:p w14:paraId="79A12517" w14:textId="77777777" w:rsidR="002F786D" w:rsidRPr="00F16FB2" w:rsidRDefault="002F786D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3618D34D" w14:textId="77777777" w:rsidR="002F786D" w:rsidRPr="00F14AD6" w:rsidRDefault="002F786D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716EF2D5" w14:textId="404E61D6" w:rsidR="002F786D" w:rsidRPr="00F14AD6" w:rsidRDefault="009F7062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 xml:space="preserve"> Արաքս գյուղի ջրահեռացման համակարգերի վերակառուցում</w:t>
            </w:r>
          </w:p>
        </w:tc>
      </w:tr>
      <w:tr w:rsidR="00B37D93" w:rsidRPr="00D00BF2" w14:paraId="1A3DF38E" w14:textId="77777777" w:rsidTr="00C20C2F">
        <w:trPr>
          <w:trHeight w:val="380"/>
        </w:trPr>
        <w:tc>
          <w:tcPr>
            <w:tcW w:w="534" w:type="dxa"/>
            <w:vMerge w:val="restart"/>
          </w:tcPr>
          <w:p w14:paraId="460CB3F2" w14:textId="0ADE12B6" w:rsidR="00B37D93" w:rsidRPr="00F16FB2" w:rsidRDefault="00B37D93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</w:tcPr>
          <w:p w14:paraId="70601B29" w14:textId="1A31CC44" w:rsidR="00B37D93" w:rsidRPr="00F14AD6" w:rsidRDefault="005647B1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 xml:space="preserve">ՀՀ Արմավիրի մարզի Արաքս համայնքի Ջրառատ գյուղի խմելու ջրի ջրամատակարարման համակարգի վերակառուցում, Ջրարբի գյուղի ջրահեռացման համակարգի վերակառուցում, Լուսագյուղ գյուղի ջրահեռացման համակարգի վերակառուցում, Գայ գյուղի ջրահեռացման համակարգի վերակառուցում, Գայ գյուղի ջրամատակարարման համակարգի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lastRenderedPageBreak/>
              <w:t>կառուցում, Մեծամոր գյուղի ջրահեռացման համակարգի վերակառուցում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31FEE257" w14:textId="043755ED" w:rsidR="00B37D93" w:rsidRPr="00F14AD6" w:rsidRDefault="005647B1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lastRenderedPageBreak/>
              <w:t>Ջրառատ գյուղի խմելու ջրի ջրամատակարարման համակարգի վերակառուցում</w:t>
            </w:r>
          </w:p>
        </w:tc>
      </w:tr>
      <w:tr w:rsidR="00B37D93" w:rsidRPr="00D00BF2" w14:paraId="35EBD244" w14:textId="77777777" w:rsidTr="00C20C2F">
        <w:trPr>
          <w:trHeight w:val="390"/>
        </w:trPr>
        <w:tc>
          <w:tcPr>
            <w:tcW w:w="534" w:type="dxa"/>
            <w:vMerge/>
          </w:tcPr>
          <w:p w14:paraId="202B8B11" w14:textId="77777777" w:rsidR="00B37D93" w:rsidRPr="00F16FB2" w:rsidRDefault="00B37D93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4182CA1E" w14:textId="77777777" w:rsidR="00B37D93" w:rsidRPr="00F14AD6" w:rsidRDefault="00B37D93" w:rsidP="00F16FB2">
            <w:pPr>
              <w:jc w:val="both"/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5190AA8D" w14:textId="78ACF1B1" w:rsidR="00B37D93" w:rsidRPr="00F14AD6" w:rsidRDefault="005647B1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Ջրարբի գյուղի ջրահեռացման համակարգի վերակառուցում</w:t>
            </w:r>
            <w:r w:rsidR="00B37D93" w:rsidRPr="00F14AD6"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37D93" w:rsidRPr="00D00BF2" w14:paraId="18A61801" w14:textId="77777777" w:rsidTr="00C20C2F">
        <w:trPr>
          <w:trHeight w:val="600"/>
        </w:trPr>
        <w:tc>
          <w:tcPr>
            <w:tcW w:w="534" w:type="dxa"/>
            <w:vMerge/>
          </w:tcPr>
          <w:p w14:paraId="6DF75882" w14:textId="77777777" w:rsidR="00B37D93" w:rsidRPr="00F16FB2" w:rsidRDefault="00B37D93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450B529C" w14:textId="77777777" w:rsidR="00B37D93" w:rsidRPr="00F14AD6" w:rsidRDefault="00B37D93" w:rsidP="00F16FB2">
            <w:pPr>
              <w:jc w:val="both"/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5E6D0D5A" w14:textId="01A39947" w:rsidR="00B37D93" w:rsidRPr="00F14AD6" w:rsidRDefault="005647B1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Լուսագյուղ գյուղի ջրահեռացման համակարգի վերակառուցում</w:t>
            </w:r>
          </w:p>
        </w:tc>
      </w:tr>
      <w:tr w:rsidR="00B37D93" w:rsidRPr="00D00BF2" w14:paraId="17E86C97" w14:textId="77777777" w:rsidTr="00C20C2F">
        <w:trPr>
          <w:trHeight w:val="375"/>
        </w:trPr>
        <w:tc>
          <w:tcPr>
            <w:tcW w:w="534" w:type="dxa"/>
            <w:vMerge/>
          </w:tcPr>
          <w:p w14:paraId="7EC26567" w14:textId="77777777" w:rsidR="00B37D93" w:rsidRPr="00F16FB2" w:rsidRDefault="00B37D93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02B920A0" w14:textId="77777777" w:rsidR="00B37D93" w:rsidRPr="00F14AD6" w:rsidRDefault="00B37D93" w:rsidP="00F16FB2">
            <w:pPr>
              <w:jc w:val="both"/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13254583" w14:textId="3BFCA477" w:rsidR="00B37D93" w:rsidRPr="00F14AD6" w:rsidRDefault="005647B1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Գայ գյուղի ջրահեռացման համակարգի վերակառուցում, Գայ գյուղի ջրամատակարարման համակարգի կառուցում</w:t>
            </w:r>
          </w:p>
        </w:tc>
      </w:tr>
      <w:tr w:rsidR="00B37D93" w:rsidRPr="00D00BF2" w14:paraId="310B402E" w14:textId="77777777" w:rsidTr="00C20C2F">
        <w:trPr>
          <w:trHeight w:val="255"/>
        </w:trPr>
        <w:tc>
          <w:tcPr>
            <w:tcW w:w="534" w:type="dxa"/>
            <w:vMerge/>
          </w:tcPr>
          <w:p w14:paraId="00939E49" w14:textId="77777777" w:rsidR="00B37D93" w:rsidRPr="00F16FB2" w:rsidRDefault="00B37D93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3A2C0CFE" w14:textId="77777777" w:rsidR="00B37D93" w:rsidRPr="00F14AD6" w:rsidRDefault="00B37D93" w:rsidP="00F16FB2">
            <w:pPr>
              <w:jc w:val="both"/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46FB4823" w14:textId="7AD8E7C7" w:rsidR="00B37D93" w:rsidRPr="00F14AD6" w:rsidRDefault="005647B1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 xml:space="preserve"> Մեծամոր գյուղի ջրահեռացման համակարգի վերակառուցում</w:t>
            </w:r>
          </w:p>
        </w:tc>
      </w:tr>
      <w:tr w:rsidR="00C74681" w:rsidRPr="00D00BF2" w14:paraId="2A3A0A10" w14:textId="77777777" w:rsidTr="00C20C2F">
        <w:trPr>
          <w:trHeight w:val="396"/>
        </w:trPr>
        <w:tc>
          <w:tcPr>
            <w:tcW w:w="534" w:type="dxa"/>
            <w:vMerge w:val="restart"/>
          </w:tcPr>
          <w:p w14:paraId="55B56128" w14:textId="061E3399" w:rsidR="00C74681" w:rsidRPr="00F16FB2" w:rsidRDefault="00C74681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</w:tcPr>
          <w:p w14:paraId="2A5D1BD1" w14:textId="3947E3FF" w:rsidR="00C74681" w:rsidRPr="00F14AD6" w:rsidRDefault="000B0BE6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 xml:space="preserve">ՀՀ Արմավիր մարզի </w:t>
            </w: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Արաքս համայնքի Խորոնք գյուղի նոր սպորտային համալիրի կառուցում և Արաքս գյուղի մշակույթի տան առաջին հարկի վերանորոգում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5100E410" w14:textId="377D12B9" w:rsidR="00C74681" w:rsidRPr="00F14AD6" w:rsidRDefault="000B0BE6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 xml:space="preserve">Խորոնք գյուղի նոր սպորտային համալիրի կառուցում </w:t>
            </w:r>
          </w:p>
        </w:tc>
      </w:tr>
      <w:tr w:rsidR="00C74681" w:rsidRPr="00D00BF2" w14:paraId="06217182" w14:textId="77777777" w:rsidTr="00C20C2F">
        <w:trPr>
          <w:trHeight w:val="465"/>
        </w:trPr>
        <w:tc>
          <w:tcPr>
            <w:tcW w:w="534" w:type="dxa"/>
            <w:vMerge/>
          </w:tcPr>
          <w:p w14:paraId="352587DC" w14:textId="77777777" w:rsidR="00C74681" w:rsidRPr="00F16FB2" w:rsidRDefault="00C74681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7BD9D856" w14:textId="77777777" w:rsidR="00C74681" w:rsidRPr="00F14AD6" w:rsidRDefault="00C74681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6F4D5E24" w14:textId="3CDC6422" w:rsidR="00C74681" w:rsidRPr="00F14AD6" w:rsidRDefault="000B0BE6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Արաքս գյուղի մշակույթի տան առաջին հարկի վերանորոգում</w:t>
            </w:r>
          </w:p>
        </w:tc>
      </w:tr>
      <w:tr w:rsidR="00C20C2F" w:rsidRPr="00D00BF2" w14:paraId="179ADBCF" w14:textId="77777777" w:rsidTr="00C20C2F">
        <w:trPr>
          <w:trHeight w:val="639"/>
        </w:trPr>
        <w:tc>
          <w:tcPr>
            <w:tcW w:w="534" w:type="dxa"/>
            <w:vMerge w:val="restart"/>
          </w:tcPr>
          <w:p w14:paraId="0FA0CFE6" w14:textId="69DE7B1D" w:rsidR="00C20C2F" w:rsidRPr="00F16FB2" w:rsidRDefault="00C20C2F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  <w:tcBorders>
              <w:right w:val="single" w:sz="4" w:space="0" w:color="auto"/>
            </w:tcBorders>
          </w:tcPr>
          <w:p w14:paraId="27715FD8" w14:textId="77777777" w:rsidR="00C20C2F" w:rsidRPr="00C20C2F" w:rsidRDefault="00C20C2F" w:rsidP="00C20C2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C20C2F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 xml:space="preserve">ՀՀ Արմավիր մարզի </w:t>
            </w:r>
            <w:r w:rsidRPr="00C20C2F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Արաքս համայնքի Մեծամոր գյուղի մշակույթի տան տանիքի վերանորոգում, Ակնաշեն գյուղի մշակույթի տան վերանորոգում, գ</w:t>
            </w:r>
            <w:r w:rsidRPr="00C20C2F">
              <w:rPr>
                <w:rFonts w:ascii="Cambria Math" w:eastAsia="Times New Roman" w:hAnsi="Cambria Math" w:cs="Cambria Math"/>
                <w:bCs/>
                <w:iCs/>
                <w:color w:val="000000"/>
                <w:sz w:val="24"/>
                <w:szCs w:val="24"/>
                <w:lang w:val="hy-AM"/>
              </w:rPr>
              <w:t>․</w:t>
            </w:r>
            <w:r w:rsidRPr="00C20C2F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 xml:space="preserve"> Գայ, Սարյան փողոցի թիվ 3 մշակույթի տուն հասցեում համայնքի մշակույթի տան 1-ին հարկի կապիտալ նորոգում և Արտիմետ  վարչական ղեկավարի նստավայրի շենքի վերանորոգում</w:t>
            </w:r>
          </w:p>
          <w:p w14:paraId="275453FE" w14:textId="77777777" w:rsidR="00C20C2F" w:rsidRPr="00F14AD6" w:rsidRDefault="00C20C2F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6A37B" w14:textId="0876E1A5" w:rsidR="00C20C2F" w:rsidRPr="00C20C2F" w:rsidRDefault="00C20C2F" w:rsidP="00C20C2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C20C2F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Մեծամոր գյուղի մշակույթի տան տանիքի վերանորոգում</w:t>
            </w:r>
          </w:p>
          <w:p w14:paraId="6926FBE8" w14:textId="77777777" w:rsidR="00C20C2F" w:rsidRPr="00F14AD6" w:rsidRDefault="00C20C2F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</w:p>
        </w:tc>
      </w:tr>
      <w:tr w:rsidR="00C20C2F" w:rsidRPr="00D00BF2" w14:paraId="3600D29A" w14:textId="77777777" w:rsidTr="00C20C2F">
        <w:trPr>
          <w:trHeight w:val="765"/>
        </w:trPr>
        <w:tc>
          <w:tcPr>
            <w:tcW w:w="534" w:type="dxa"/>
            <w:vMerge/>
          </w:tcPr>
          <w:p w14:paraId="2C8A72BA" w14:textId="77777777" w:rsidR="00C20C2F" w:rsidRPr="00F16FB2" w:rsidRDefault="00C20C2F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  <w:tcBorders>
              <w:right w:val="single" w:sz="4" w:space="0" w:color="auto"/>
            </w:tcBorders>
          </w:tcPr>
          <w:p w14:paraId="566009DC" w14:textId="77777777" w:rsidR="00C20C2F" w:rsidRPr="00F14AD6" w:rsidRDefault="00C20C2F" w:rsidP="00F16FB2">
            <w:pPr>
              <w:jc w:val="both"/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10EB" w14:textId="3D8DDB90" w:rsidR="00C20C2F" w:rsidRPr="00F14AD6" w:rsidRDefault="00C20C2F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C20C2F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Ակնաշեն գյուղի մշակույթի տան վերանորոգում</w:t>
            </w:r>
          </w:p>
        </w:tc>
      </w:tr>
      <w:tr w:rsidR="00C20C2F" w:rsidRPr="00D00BF2" w14:paraId="1FC34E17" w14:textId="77777777" w:rsidTr="00C20C2F">
        <w:trPr>
          <w:trHeight w:val="495"/>
        </w:trPr>
        <w:tc>
          <w:tcPr>
            <w:tcW w:w="534" w:type="dxa"/>
            <w:vMerge/>
          </w:tcPr>
          <w:p w14:paraId="1C88CF87" w14:textId="77777777" w:rsidR="00C20C2F" w:rsidRPr="00F16FB2" w:rsidRDefault="00C20C2F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  <w:tcBorders>
              <w:right w:val="single" w:sz="4" w:space="0" w:color="auto"/>
            </w:tcBorders>
          </w:tcPr>
          <w:p w14:paraId="478E300E" w14:textId="77777777" w:rsidR="00C20C2F" w:rsidRPr="00F14AD6" w:rsidRDefault="00C20C2F" w:rsidP="00F16FB2">
            <w:pPr>
              <w:jc w:val="both"/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663E6" w14:textId="3FDADE2A" w:rsidR="00C20C2F" w:rsidRPr="00F14AD6" w:rsidRDefault="00C20C2F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C20C2F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գ</w:t>
            </w:r>
            <w:r w:rsidRPr="00C20C2F">
              <w:rPr>
                <w:rFonts w:ascii="Cambria Math" w:eastAsia="Times New Roman" w:hAnsi="Cambria Math" w:cs="Cambria Math"/>
                <w:bCs/>
                <w:iCs/>
                <w:color w:val="000000"/>
                <w:sz w:val="24"/>
                <w:szCs w:val="24"/>
                <w:lang w:val="hy-AM"/>
              </w:rPr>
              <w:t>․</w:t>
            </w:r>
            <w:r w:rsidRPr="00C20C2F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 xml:space="preserve"> Գայ, Սարյան փողոցի թիվ 3 մշակույթի տուն հասցեում համայնքի մշակույթի տան 1-ին հարկի կապիտալ նորոգում </w:t>
            </w:r>
          </w:p>
        </w:tc>
      </w:tr>
      <w:tr w:rsidR="00C20C2F" w:rsidRPr="00D00BF2" w14:paraId="3F8B3964" w14:textId="77777777" w:rsidTr="00C20C2F">
        <w:trPr>
          <w:trHeight w:val="615"/>
        </w:trPr>
        <w:tc>
          <w:tcPr>
            <w:tcW w:w="534" w:type="dxa"/>
            <w:vMerge/>
          </w:tcPr>
          <w:p w14:paraId="1A05EC5D" w14:textId="77777777" w:rsidR="00C20C2F" w:rsidRPr="00F16FB2" w:rsidRDefault="00C20C2F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  <w:tcBorders>
              <w:right w:val="single" w:sz="4" w:space="0" w:color="auto"/>
            </w:tcBorders>
          </w:tcPr>
          <w:p w14:paraId="70496FD1" w14:textId="77777777" w:rsidR="00C20C2F" w:rsidRPr="00F14AD6" w:rsidRDefault="00C20C2F" w:rsidP="00F16FB2">
            <w:pPr>
              <w:jc w:val="both"/>
              <w:rPr>
                <w:rFonts w:ascii="GHEA Grapalat" w:eastAsia="Times New Roman" w:hAnsi="GHEA Grapalat"/>
                <w:bCs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A26E" w14:textId="77829AC9" w:rsidR="00C20C2F" w:rsidRPr="00F14AD6" w:rsidRDefault="00C20C2F" w:rsidP="00F16FB2">
            <w:pPr>
              <w:jc w:val="both"/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</w:pPr>
            <w:r w:rsidRPr="00C20C2F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Արտիմետ  վարչական ղեկավարի նստավայրի շենքի վերանորոգում</w:t>
            </w:r>
          </w:p>
        </w:tc>
      </w:tr>
      <w:tr w:rsidR="00CE0F95" w:rsidRPr="00D00BF2" w14:paraId="5CC22254" w14:textId="77777777" w:rsidTr="00C20C2F">
        <w:trPr>
          <w:trHeight w:val="450"/>
        </w:trPr>
        <w:tc>
          <w:tcPr>
            <w:tcW w:w="534" w:type="dxa"/>
            <w:vMerge w:val="restart"/>
          </w:tcPr>
          <w:p w14:paraId="2AEF5696" w14:textId="6DDA4319" w:rsidR="00CE0F95" w:rsidRPr="00F16FB2" w:rsidRDefault="00CE0F95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</w:tcPr>
          <w:p w14:paraId="3AD98FC9" w14:textId="4AD3DACB" w:rsidR="00CE0F95" w:rsidRPr="00F14AD6" w:rsidRDefault="00134EF4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ՀՀ Արմավիրի մարզի Արաքս համայնքի Արտիմետ գյուղի մանկապարտեզի շենքի հիմնանորոգում, Ջրարբի գյուղի մանկապարտեզի շենքի վերանորոգում, Մեծամոր գյուղի մանկապարտեզի շենքի վերանորոգում, Գրիբոյեդով գյուղի մանկապարտեզի շենքի հիմնանորոգում և մանկապարտեզի բակի բարեկարգում, Հայկաշեն գյուղի մանկապարտեզի շենքի վերանորոգում և մանկապարտեզի բակի բարեկարգում, Լուսագյուղ գյուղի մանկապարտեզի  շենքի վերանորոգում և մանկապարտեզի բակի բարեկարգում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476DDCF3" w14:textId="0351E5B9" w:rsidR="00CE0F95" w:rsidRPr="00F14AD6" w:rsidRDefault="00134EF4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  <w:t>Արտիմետ գյուղի մանկապարտեզի շենքի հիմնանորոգում</w:t>
            </w:r>
          </w:p>
        </w:tc>
      </w:tr>
      <w:tr w:rsidR="00CE0F95" w:rsidRPr="00D00BF2" w14:paraId="5DB7D7BD" w14:textId="77777777" w:rsidTr="00C20C2F">
        <w:trPr>
          <w:trHeight w:val="405"/>
        </w:trPr>
        <w:tc>
          <w:tcPr>
            <w:tcW w:w="534" w:type="dxa"/>
            <w:vMerge/>
          </w:tcPr>
          <w:p w14:paraId="277C5149" w14:textId="77777777" w:rsidR="00CE0F95" w:rsidRPr="00F16FB2" w:rsidRDefault="00CE0F95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6747230D" w14:textId="77777777" w:rsidR="00CE0F95" w:rsidRPr="00F14AD6" w:rsidRDefault="00CE0F95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2F189924" w14:textId="14A13288" w:rsidR="00CE0F95" w:rsidRPr="00F14AD6" w:rsidRDefault="00134EF4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  <w:t>Ջրարբի գյուղի մանկապարտեզի շենքի վերանորոգում</w:t>
            </w:r>
          </w:p>
        </w:tc>
      </w:tr>
      <w:tr w:rsidR="00CE0F95" w:rsidRPr="00D00BF2" w14:paraId="2435532D" w14:textId="77777777" w:rsidTr="00C20C2F">
        <w:trPr>
          <w:trHeight w:val="810"/>
        </w:trPr>
        <w:tc>
          <w:tcPr>
            <w:tcW w:w="534" w:type="dxa"/>
            <w:vMerge/>
          </w:tcPr>
          <w:p w14:paraId="77EED4FD" w14:textId="77777777" w:rsidR="00CE0F95" w:rsidRPr="00F16FB2" w:rsidRDefault="00CE0F95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206DDBC2" w14:textId="77777777" w:rsidR="00CE0F95" w:rsidRPr="00F14AD6" w:rsidRDefault="00CE0F95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3194600B" w14:textId="77F39989" w:rsidR="00CE0F95" w:rsidRPr="00F14AD6" w:rsidRDefault="00134EF4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  <w:t>Մեծամոր գյուղի մանկապարտեզի շենքի վերանորոգում</w:t>
            </w:r>
          </w:p>
        </w:tc>
      </w:tr>
      <w:tr w:rsidR="00CE0F95" w:rsidRPr="00D00BF2" w14:paraId="769CDF5A" w14:textId="77777777" w:rsidTr="00C20C2F">
        <w:trPr>
          <w:trHeight w:val="600"/>
        </w:trPr>
        <w:tc>
          <w:tcPr>
            <w:tcW w:w="534" w:type="dxa"/>
            <w:vMerge/>
          </w:tcPr>
          <w:p w14:paraId="50CE1FD9" w14:textId="77777777" w:rsidR="00CE0F95" w:rsidRPr="00F16FB2" w:rsidRDefault="00CE0F95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0EA897C9" w14:textId="77777777" w:rsidR="00CE0F95" w:rsidRPr="00F14AD6" w:rsidRDefault="00CE0F95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74D3A639" w14:textId="7A110AAE" w:rsidR="00CE0F95" w:rsidRPr="00F14AD6" w:rsidRDefault="00134EF4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  <w:t>Գրիբոյեդով գյուղի մանկապարտեզի շենքի հիմնանորոգում և մանկապարտեզի բակի բարեկարգում</w:t>
            </w:r>
          </w:p>
        </w:tc>
      </w:tr>
      <w:tr w:rsidR="00CE0F95" w:rsidRPr="00D00BF2" w14:paraId="185D31DF" w14:textId="77777777" w:rsidTr="00C20C2F">
        <w:trPr>
          <w:trHeight w:val="660"/>
        </w:trPr>
        <w:tc>
          <w:tcPr>
            <w:tcW w:w="534" w:type="dxa"/>
            <w:vMerge/>
          </w:tcPr>
          <w:p w14:paraId="31BBB956" w14:textId="77777777" w:rsidR="00CE0F95" w:rsidRPr="00F16FB2" w:rsidRDefault="00CE0F95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09C1E1FA" w14:textId="77777777" w:rsidR="00CE0F95" w:rsidRPr="00F14AD6" w:rsidRDefault="00CE0F95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6E06DD1A" w14:textId="0D70D2F3" w:rsidR="00CE0F95" w:rsidRPr="00F14AD6" w:rsidRDefault="00134EF4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  <w:t>Հայկաշեն գյուղի մանկապարտեզի շենքի վերանորոգում և մանկապարտեզի բակի բարեկարգում</w:t>
            </w:r>
          </w:p>
        </w:tc>
      </w:tr>
      <w:tr w:rsidR="00CE0F95" w:rsidRPr="00134EF4" w14:paraId="3F5730D5" w14:textId="77777777" w:rsidTr="00C20C2F">
        <w:trPr>
          <w:trHeight w:val="750"/>
        </w:trPr>
        <w:tc>
          <w:tcPr>
            <w:tcW w:w="534" w:type="dxa"/>
            <w:vMerge/>
          </w:tcPr>
          <w:p w14:paraId="7FEEAEF2" w14:textId="77777777" w:rsidR="00CE0F95" w:rsidRPr="00F16FB2" w:rsidRDefault="00CE0F95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02BA7447" w14:textId="77777777" w:rsidR="00CE0F95" w:rsidRPr="00F14AD6" w:rsidRDefault="00CE0F95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460B6CBC" w14:textId="7767FA38" w:rsidR="00CE0F95" w:rsidRPr="00F14AD6" w:rsidRDefault="00134EF4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  <w:t>Լուսագյուղ գյուղի մանկապարտեզի  շենքի վերանորոգում և մանկապարտեզի բակի բարեկարգում</w:t>
            </w:r>
          </w:p>
        </w:tc>
      </w:tr>
      <w:tr w:rsidR="00BC3724" w:rsidRPr="00F14AD6" w14:paraId="26F98DAA" w14:textId="77777777" w:rsidTr="00C20C2F">
        <w:trPr>
          <w:gridAfter w:val="1"/>
          <w:wAfter w:w="7737" w:type="dxa"/>
          <w:trHeight w:val="562"/>
        </w:trPr>
        <w:tc>
          <w:tcPr>
            <w:tcW w:w="534" w:type="dxa"/>
            <w:vMerge/>
          </w:tcPr>
          <w:p w14:paraId="2F926803" w14:textId="77777777" w:rsidR="00BC3724" w:rsidRPr="00F16FB2" w:rsidRDefault="00BC3724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1EAD165B" w14:textId="77777777" w:rsidR="00BC3724" w:rsidRPr="00F14AD6" w:rsidRDefault="00BC3724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CE0F95" w:rsidRPr="00D00BF2" w14:paraId="204E1559" w14:textId="77777777" w:rsidTr="00134EF4">
        <w:trPr>
          <w:trHeight w:val="180"/>
        </w:trPr>
        <w:tc>
          <w:tcPr>
            <w:tcW w:w="534" w:type="dxa"/>
            <w:vMerge/>
          </w:tcPr>
          <w:p w14:paraId="4E4FE47D" w14:textId="77777777" w:rsidR="00CE0F95" w:rsidRPr="00F16FB2" w:rsidRDefault="00CE0F95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69FD6DE4" w14:textId="77777777" w:rsidR="00CE0F95" w:rsidRPr="00F14AD6" w:rsidRDefault="00CE0F95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7737" w:type="dxa"/>
            <w:tcBorders>
              <w:top w:val="nil"/>
              <w:bottom w:val="single" w:sz="4" w:space="0" w:color="auto"/>
            </w:tcBorders>
          </w:tcPr>
          <w:p w14:paraId="3A6DC5E8" w14:textId="46CC2DB4" w:rsidR="00CE0F95" w:rsidRPr="00F14AD6" w:rsidRDefault="00CE0F95" w:rsidP="00F16FB2">
            <w:pPr>
              <w:jc w:val="both"/>
              <w:rPr>
                <w:rFonts w:ascii="GHEA Grapalat" w:hAnsi="GHEA Grapalat" w:cs="Sylfaen"/>
                <w:bCs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21A86" w:rsidRPr="00D00BF2" w14:paraId="1B5EDD4C" w14:textId="77777777" w:rsidTr="00C20C2F">
        <w:trPr>
          <w:trHeight w:val="554"/>
        </w:trPr>
        <w:tc>
          <w:tcPr>
            <w:tcW w:w="534" w:type="dxa"/>
            <w:vMerge w:val="restart"/>
          </w:tcPr>
          <w:p w14:paraId="1EABD85E" w14:textId="0E770671" w:rsidR="00F21A86" w:rsidRPr="00F16FB2" w:rsidRDefault="00F21A86" w:rsidP="00F16FB2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F16FB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  <w:r w:rsidRPr="00F16FB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6289" w:type="dxa"/>
            <w:vMerge w:val="restart"/>
          </w:tcPr>
          <w:p w14:paraId="41985E8C" w14:textId="502BE094" w:rsidR="00F21A86" w:rsidRPr="00F14AD6" w:rsidRDefault="00F14AD6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eastAsia="Times New Roman" w:hAnsi="GHEA Grapalat" w:cs="Times New Roman"/>
                <w:bCs/>
                <w:iCs/>
                <w:kern w:val="2"/>
                <w:sz w:val="24"/>
                <w:szCs w:val="24"/>
                <w:lang w:val="hy-AM"/>
                <w14:ligatures w14:val="standardContextual"/>
              </w:rPr>
              <w:t xml:space="preserve">ՀՀ Արմավիր մարզի </w:t>
            </w:r>
            <w:r w:rsidRPr="00F14AD6">
              <w:rPr>
                <w:rFonts w:ascii="GHEA Grapalat" w:eastAsia="Calibri" w:hAnsi="GHEA Grapalat" w:cs="Arial"/>
                <w:bCs/>
                <w:iCs/>
                <w:kern w:val="2"/>
                <w:sz w:val="24"/>
                <w:szCs w:val="24"/>
                <w:lang w:val="hy-AM" w:eastAsia="en-US"/>
                <w14:ligatures w14:val="standardContextual"/>
              </w:rPr>
              <w:t>Արաքս համայնքի Խորոնք  գյուղի կենտրոնական ճանապարհի մայթեզրերի կառուցում և սալարկում, Առատաշեն գյուղի կենտրոնական ճանապարհի մայթեզրերի սալարկում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0D6FF6E1" w14:textId="1766746A" w:rsidR="00F21A86" w:rsidRPr="00F14AD6" w:rsidRDefault="00F21A86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Խորոնք գյուղի կենտրոնական ճանապարհի մայթեզր</w:t>
            </w:r>
            <w:r w:rsidR="00F14AD6"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երի</w:t>
            </w:r>
            <w:r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կառուցում </w:t>
            </w:r>
          </w:p>
        </w:tc>
      </w:tr>
      <w:tr w:rsidR="00F21A86" w:rsidRPr="00D00BF2" w14:paraId="004C0120" w14:textId="77777777" w:rsidTr="00C20C2F">
        <w:trPr>
          <w:trHeight w:val="600"/>
        </w:trPr>
        <w:tc>
          <w:tcPr>
            <w:tcW w:w="534" w:type="dxa"/>
            <w:vMerge/>
          </w:tcPr>
          <w:p w14:paraId="177AF787" w14:textId="77777777" w:rsidR="00F21A86" w:rsidRPr="00F16FB2" w:rsidRDefault="00F21A86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289" w:type="dxa"/>
            <w:vMerge/>
          </w:tcPr>
          <w:p w14:paraId="6376BE32" w14:textId="77777777" w:rsidR="00F21A86" w:rsidRPr="00F14AD6" w:rsidRDefault="00F21A86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14:paraId="5D6B814B" w14:textId="6A5A5B00" w:rsidR="00F21A86" w:rsidRPr="00F14AD6" w:rsidRDefault="00F21A86" w:rsidP="00F16FB2">
            <w:pPr>
              <w:jc w:val="both"/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Առատաշեն գյուղի կենտրոնական ճանապարհի մայթեզրի </w:t>
            </w:r>
            <w:r w:rsidR="00F14AD6" w:rsidRPr="00F14AD6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սալարկում</w:t>
            </w:r>
          </w:p>
        </w:tc>
      </w:tr>
    </w:tbl>
    <w:p w14:paraId="29A7E9CC" w14:textId="77777777" w:rsidR="00F7104D" w:rsidRPr="00D41C0D" w:rsidRDefault="00F7104D" w:rsidP="00F7104D">
      <w:pPr>
        <w:jc w:val="right"/>
        <w:rPr>
          <w:rFonts w:ascii="Sylfaen" w:hAnsi="Sylfaen"/>
          <w:lang w:val="hy-AM"/>
        </w:rPr>
      </w:pPr>
    </w:p>
    <w:sectPr w:rsidR="00F7104D" w:rsidRPr="00D41C0D" w:rsidSect="00F71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4D"/>
    <w:rsid w:val="000021FD"/>
    <w:rsid w:val="0003126A"/>
    <w:rsid w:val="000910F3"/>
    <w:rsid w:val="000B0BE6"/>
    <w:rsid w:val="00134EF4"/>
    <w:rsid w:val="002478AA"/>
    <w:rsid w:val="002E4C8C"/>
    <w:rsid w:val="002F786D"/>
    <w:rsid w:val="00321F60"/>
    <w:rsid w:val="0033042D"/>
    <w:rsid w:val="003E3AB9"/>
    <w:rsid w:val="004129C2"/>
    <w:rsid w:val="004D7FDC"/>
    <w:rsid w:val="005647B1"/>
    <w:rsid w:val="00614663"/>
    <w:rsid w:val="0084117A"/>
    <w:rsid w:val="00892B89"/>
    <w:rsid w:val="008F7686"/>
    <w:rsid w:val="009F7062"/>
    <w:rsid w:val="00A14320"/>
    <w:rsid w:val="00AE6766"/>
    <w:rsid w:val="00B374EA"/>
    <w:rsid w:val="00B37D93"/>
    <w:rsid w:val="00BC3724"/>
    <w:rsid w:val="00BE3882"/>
    <w:rsid w:val="00C20C2F"/>
    <w:rsid w:val="00C4573C"/>
    <w:rsid w:val="00C74681"/>
    <w:rsid w:val="00C94918"/>
    <w:rsid w:val="00CE0F95"/>
    <w:rsid w:val="00D00BF2"/>
    <w:rsid w:val="00D41C0D"/>
    <w:rsid w:val="00DE078D"/>
    <w:rsid w:val="00EF30CD"/>
    <w:rsid w:val="00F0507D"/>
    <w:rsid w:val="00F14AD6"/>
    <w:rsid w:val="00F16FB2"/>
    <w:rsid w:val="00F21A86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E58E"/>
  <w15:docId w15:val="{30827B52-9F0D-4DD0-873D-D7560671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14</cp:revision>
  <cp:lastPrinted>2023-11-06T11:05:00Z</cp:lastPrinted>
  <dcterms:created xsi:type="dcterms:W3CDTF">2024-02-09T06:22:00Z</dcterms:created>
  <dcterms:modified xsi:type="dcterms:W3CDTF">2024-02-09T06:43:00Z</dcterms:modified>
</cp:coreProperties>
</file>